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1BDA" w14:textId="32CE51DA" w:rsidR="003F10B9" w:rsidRDefault="00A50AA7" w:rsidP="005F62BB">
      <w:pPr>
        <w:pStyle w:val="a5"/>
      </w:pPr>
      <w:r>
        <w:rPr>
          <w:rFonts w:hint="eastAsia"/>
        </w:rPr>
        <w:t>＜様式①＞</w:t>
      </w:r>
      <w:r w:rsidR="00850E9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5BBEB5" wp14:editId="62AFF79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600200" cy="438150"/>
                <wp:effectExtent l="0" t="0" r="19050" b="190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17199" w14:textId="77777777" w:rsidR="003F10B9" w:rsidRPr="004236AC" w:rsidRDefault="003F10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36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BBEB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8pt;margin-top:0;width:126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">
                <v:textbox>
                  <w:txbxContent>
                    <w:p w14:paraId="46D17199" w14:textId="77777777" w:rsidR="003F10B9" w:rsidRPr="004236AC" w:rsidRDefault="003F10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36A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850E9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B9A9BB" wp14:editId="54B130EA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571500" cy="438150"/>
                <wp:effectExtent l="0" t="0" r="1905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22509" w14:textId="77777777" w:rsidR="004236AC" w:rsidRPr="00D869EB" w:rsidRDefault="003F10B9" w:rsidP="00D869E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9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受験</w:t>
                            </w:r>
                          </w:p>
                          <w:p w14:paraId="2BD3A7DB" w14:textId="77777777" w:rsidR="003F10B9" w:rsidRPr="00D869EB" w:rsidRDefault="003F10B9" w:rsidP="00D869E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9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A9BB" id="Text Box 25" o:spid="_x0000_s1027" type="#_x0000_t202" style="position:absolute;left:0;text-align:left;margin-left:333pt;margin-top:0;width:4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ReFgIAADE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">
                <v:textbox>
                  <w:txbxContent>
                    <w:p w14:paraId="50822509" w14:textId="77777777" w:rsidR="004236AC" w:rsidRPr="00D869EB" w:rsidRDefault="003F10B9" w:rsidP="00D869E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869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受験</w:t>
                      </w:r>
                    </w:p>
                    <w:p w14:paraId="2BD3A7DB" w14:textId="77777777" w:rsidR="003F10B9" w:rsidRPr="00D869EB" w:rsidRDefault="003F10B9" w:rsidP="00D869E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869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9134412" w14:textId="77777777" w:rsidR="003F10B9" w:rsidRDefault="003F10B9">
      <w:pPr>
        <w:ind w:firstLineChars="2000" w:firstLine="4200"/>
        <w:rPr>
          <w:rFonts w:ascii="HGP明朝E" w:eastAsia="HGP明朝E"/>
        </w:rPr>
      </w:pPr>
    </w:p>
    <w:p w14:paraId="73276A7C" w14:textId="77777777" w:rsidR="00D869EB" w:rsidRDefault="00850E92" w:rsidP="00D869E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</w:t>
      </w:r>
      <w:r w:rsidR="003F10B9" w:rsidRPr="00850E92">
        <w:rPr>
          <w:rFonts w:ascii="HG丸ｺﾞｼｯｸM-PRO" w:eastAsia="HG丸ｺﾞｼｯｸM-PRO" w:hAnsi="HG丸ｺﾞｼｯｸM-PRO" w:hint="eastAsia"/>
          <w:sz w:val="18"/>
          <w:szCs w:val="18"/>
        </w:rPr>
        <w:t>※は記入しないでください</w:t>
      </w:r>
    </w:p>
    <w:p w14:paraId="4A2D124E" w14:textId="77777777" w:rsidR="006E1484" w:rsidRPr="006E1484" w:rsidRDefault="005F62BB" w:rsidP="006E148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E1484">
        <w:rPr>
          <w:rFonts w:ascii="HG丸ｺﾞｼｯｸM-PRO" w:eastAsia="HG丸ｺﾞｼｯｸM-PRO" w:hAnsi="HG丸ｺﾞｼｯｸM-PRO" w:hint="eastAsia"/>
          <w:sz w:val="44"/>
          <w:szCs w:val="44"/>
        </w:rPr>
        <w:t>特別</w:t>
      </w:r>
      <w:r w:rsidR="003F10B9" w:rsidRPr="006E1484">
        <w:rPr>
          <w:rFonts w:ascii="HG丸ｺﾞｼｯｸM-PRO" w:eastAsia="HG丸ｺﾞｼｯｸM-PRO" w:hAnsi="HG丸ｺﾞｼｯｸM-PRO" w:hint="eastAsia"/>
          <w:sz w:val="44"/>
          <w:szCs w:val="44"/>
        </w:rPr>
        <w:t>奨学生推薦書</w:t>
      </w:r>
    </w:p>
    <w:p w14:paraId="3E240C88" w14:textId="77777777" w:rsidR="004236AC" w:rsidRPr="004236AC" w:rsidRDefault="003F10B9" w:rsidP="004236A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>作陽</w:t>
      </w:r>
      <w:r w:rsidR="00EA132F">
        <w:rPr>
          <w:rFonts w:ascii="HG丸ｺﾞｼｯｸM-PRO" w:eastAsia="HG丸ｺﾞｼｯｸM-PRO" w:hAnsi="HG丸ｺﾞｼｯｸM-PRO" w:hint="eastAsia"/>
          <w:sz w:val="24"/>
        </w:rPr>
        <w:t>学園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高等学校　</w:t>
      </w:r>
    </w:p>
    <w:p w14:paraId="0801A137" w14:textId="77777777" w:rsidR="004236AC" w:rsidRDefault="003F10B9" w:rsidP="008667D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校長　</w:t>
      </w:r>
      <w:r w:rsidR="004236AC" w:rsidRPr="004236AC">
        <w:rPr>
          <w:rFonts w:ascii="HG丸ｺﾞｼｯｸM-PRO" w:eastAsia="HG丸ｺﾞｼｯｸM-PRO" w:hAnsi="HG丸ｺﾞｼｯｸM-PRO" w:hint="eastAsia"/>
          <w:sz w:val="24"/>
        </w:rPr>
        <w:t>野村　雅之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14:paraId="41926C5C" w14:textId="77777777" w:rsidR="008667DF" w:rsidRPr="008667DF" w:rsidRDefault="008667DF" w:rsidP="008667DF">
      <w:pPr>
        <w:spacing w:line="180" w:lineRule="exact"/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14:paraId="2953D3CC" w14:textId="77777777" w:rsidR="003F10B9" w:rsidRPr="004236AC" w:rsidRDefault="003F10B9" w:rsidP="008667D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>下記の生徒を貴校</w:t>
      </w:r>
      <w:r w:rsidR="005F62BB">
        <w:rPr>
          <w:rFonts w:ascii="HG丸ｺﾞｼｯｸM-PRO" w:eastAsia="HG丸ｺﾞｼｯｸM-PRO" w:hAnsi="HG丸ｺﾞｼｯｸM-PRO" w:hint="eastAsia"/>
          <w:sz w:val="24"/>
        </w:rPr>
        <w:t>の特別</w:t>
      </w:r>
      <w:r w:rsidRPr="004236AC">
        <w:rPr>
          <w:rFonts w:ascii="HG丸ｺﾞｼｯｸM-PRO" w:eastAsia="HG丸ｺﾞｼｯｸM-PRO" w:hAnsi="HG丸ｺﾞｼｯｸM-PRO" w:hint="eastAsia"/>
          <w:sz w:val="24"/>
        </w:rPr>
        <w:t>奨学生としての適性を有すると認め、推薦いたします。</w:t>
      </w:r>
    </w:p>
    <w:p w14:paraId="0FF112CD" w14:textId="77777777" w:rsidR="003F10B9" w:rsidRPr="004236AC" w:rsidRDefault="003F10B9" w:rsidP="008667DF">
      <w:pPr>
        <w:spacing w:line="180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30"/>
        <w:gridCol w:w="4683"/>
      </w:tblGrid>
      <w:tr w:rsidR="003F10B9" w:rsidRPr="004236AC" w14:paraId="2CD26E3C" w14:textId="77777777" w:rsidTr="00A17A82">
        <w:trPr>
          <w:trHeight w:val="891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0636" w14:textId="77777777" w:rsidR="004236AC" w:rsidRPr="004236AC" w:rsidRDefault="00D869EB" w:rsidP="004236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在籍</w:t>
            </w:r>
          </w:p>
          <w:p w14:paraId="5ADA00E2" w14:textId="77777777" w:rsidR="003F10B9" w:rsidRPr="004236AC" w:rsidRDefault="003F10B9" w:rsidP="004236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4"/>
              </w:rPr>
              <w:t>中学校</w:t>
            </w:r>
          </w:p>
        </w:tc>
        <w:tc>
          <w:tcPr>
            <w:tcW w:w="59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0D1F0" w14:textId="77777777" w:rsidR="003F10B9" w:rsidRPr="004236AC" w:rsidRDefault="008667DF" w:rsidP="008667D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</w:p>
          <w:p w14:paraId="3562DD59" w14:textId="77777777" w:rsidR="003F10B9" w:rsidRPr="004236AC" w:rsidRDefault="003F10B9" w:rsidP="008667DF">
            <w:pPr>
              <w:ind w:firstLineChars="2200" w:firstLine="484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中学校</w:t>
            </w:r>
          </w:p>
        </w:tc>
      </w:tr>
      <w:tr w:rsidR="003F10B9" w:rsidRPr="004236AC" w14:paraId="7AAF1BBE" w14:textId="77777777" w:rsidTr="00A17A82">
        <w:trPr>
          <w:cantSplit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BB18A" w14:textId="77777777" w:rsidR="004236AC" w:rsidRPr="004236AC" w:rsidRDefault="004236AC" w:rsidP="004236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志願者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C862" w14:textId="77777777" w:rsidR="003F10B9" w:rsidRPr="004236AC" w:rsidRDefault="003F10B9" w:rsidP="008667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3BDB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F10B9" w:rsidRPr="004236AC" w14:paraId="775F01BF" w14:textId="77777777" w:rsidTr="00A17A82">
        <w:trPr>
          <w:cantSplit/>
          <w:trHeight w:val="723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4A66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06FD" w14:textId="77777777" w:rsidR="003F10B9" w:rsidRPr="004236AC" w:rsidRDefault="003F10B9" w:rsidP="008667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133E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F70A9D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2D2FEFD" w14:textId="64C04606" w:rsidR="003F10B9" w:rsidRPr="004236AC" w:rsidRDefault="000232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AE73E0" wp14:editId="2E6BBEE6">
                <wp:simplePos x="0" y="0"/>
                <wp:positionH relativeFrom="column">
                  <wp:posOffset>1064148</wp:posOffset>
                </wp:positionH>
                <wp:positionV relativeFrom="paragraph">
                  <wp:posOffset>42769</wp:posOffset>
                </wp:positionV>
                <wp:extent cx="980440" cy="390525"/>
                <wp:effectExtent l="0" t="0" r="10160" b="2857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C165" w14:textId="77777777" w:rsidR="003F10B9" w:rsidRPr="004236AC" w:rsidRDefault="005F62BB" w:rsidP="001173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技能区分</w:t>
                            </w:r>
                          </w:p>
                          <w:p w14:paraId="4180FA5C" w14:textId="7A8B8DAC" w:rsidR="004236AC" w:rsidRPr="004236AC" w:rsidRDefault="006539A5" w:rsidP="001173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232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0232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0232A4" w:rsidRPr="000232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Pr="000232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236AC" w:rsidRPr="004236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73E0" id="Text Box 27" o:spid="_x0000_s1028" type="#_x0000_t202" style="position:absolute;left:0;text-align:left;margin-left:83.8pt;margin-top:3.35pt;width:77.2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">
                <v:textbox>
                  <w:txbxContent>
                    <w:p w14:paraId="05CDC165" w14:textId="77777777" w:rsidR="003F10B9" w:rsidRPr="004236AC" w:rsidRDefault="005F62BB" w:rsidP="001173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技能区分</w:t>
                      </w:r>
                    </w:p>
                    <w:p w14:paraId="4180FA5C" w14:textId="7A8B8DAC" w:rsidR="004236AC" w:rsidRPr="004236AC" w:rsidRDefault="006539A5" w:rsidP="001173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部</w:t>
                      </w:r>
                      <w:r w:rsidR="000232A4"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="004236AC" w:rsidRPr="004236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13DBD" wp14:editId="1AE1A287">
                <wp:simplePos x="0" y="0"/>
                <wp:positionH relativeFrom="column">
                  <wp:posOffset>2046456</wp:posOffset>
                </wp:positionH>
                <wp:positionV relativeFrom="paragraph">
                  <wp:posOffset>42284</wp:posOffset>
                </wp:positionV>
                <wp:extent cx="3756454" cy="390525"/>
                <wp:effectExtent l="0" t="0" r="15875" b="2857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454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EE24" w14:textId="77777777" w:rsidR="003F10B9" w:rsidRDefault="003F1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3DBD" id="Text Box 28" o:spid="_x0000_s1029" type="#_x0000_t202" style="position:absolute;left:0;text-align:left;margin-left:161.15pt;margin-top:3.35pt;width:295.8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">
                <v:textbox>
                  <w:txbxContent>
                    <w:p w14:paraId="1616EE24" w14:textId="77777777" w:rsidR="003F10B9" w:rsidRDefault="003F10B9"/>
                  </w:txbxContent>
                </v:textbox>
              </v:shape>
            </w:pict>
          </mc:Fallback>
        </mc:AlternateContent>
      </w:r>
    </w:p>
    <w:p w14:paraId="438CFA77" w14:textId="77777777" w:rsidR="003F10B9" w:rsidRPr="004236AC" w:rsidRDefault="003F10B9">
      <w:pPr>
        <w:rPr>
          <w:rFonts w:ascii="HG丸ｺﾞｼｯｸM-PRO" w:eastAsia="HG丸ｺﾞｼｯｸM-PRO" w:hAnsi="HG丸ｺﾞｼｯｸM-PRO"/>
        </w:rPr>
      </w:pPr>
    </w:p>
    <w:p w14:paraId="127176CF" w14:textId="77777777" w:rsidR="008667DF" w:rsidRPr="008667DF" w:rsidRDefault="003F10B9" w:rsidP="00850E92">
      <w:pPr>
        <w:spacing w:line="160" w:lineRule="exact"/>
        <w:ind w:firstLineChars="3700" w:firstLine="7770"/>
        <w:rPr>
          <w:rFonts w:ascii="HG丸ｺﾞｼｯｸM-PRO" w:eastAsia="HG丸ｺﾞｼｯｸM-PRO" w:hAnsi="HG丸ｺﾞｼｯｸM-PRO"/>
        </w:rPr>
      </w:pPr>
      <w:r w:rsidRPr="004236A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14:paraId="25E792EE" w14:textId="77777777" w:rsidR="0036794B" w:rsidRDefault="004236AC" w:rsidP="008039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4D716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　　年　　</w:t>
      </w:r>
      <w:r w:rsidR="005F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月　　</w:t>
      </w:r>
      <w:r w:rsidR="005F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3FFC82FC" w14:textId="77777777" w:rsidR="00D869EB" w:rsidRPr="0036794B" w:rsidRDefault="00D869EB" w:rsidP="0011735B">
      <w:pPr>
        <w:spacing w:line="160" w:lineRule="exact"/>
        <w:rPr>
          <w:rFonts w:ascii="HG丸ｺﾞｼｯｸM-PRO" w:eastAsia="HG丸ｺﾞｼｯｸM-PRO" w:hAnsi="HG丸ｺﾞｼｯｸM-PRO"/>
          <w:sz w:val="24"/>
        </w:rPr>
      </w:pPr>
    </w:p>
    <w:p w14:paraId="5539E52C" w14:textId="77777777" w:rsidR="003F10B9" w:rsidRPr="00D869EB" w:rsidRDefault="004236AC" w:rsidP="004236A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中学校名　　　　　　　　　　　　　</w:t>
      </w: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1735B" w:rsidRPr="00D869E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2919AAD8" w14:textId="77777777" w:rsidR="003F10B9" w:rsidRPr="00D869EB" w:rsidRDefault="003F10B9" w:rsidP="0036794B">
      <w:pPr>
        <w:spacing w:line="180" w:lineRule="exact"/>
        <w:ind w:firstLineChars="2600" w:firstLine="6240"/>
        <w:rPr>
          <w:rFonts w:ascii="HG丸ｺﾞｼｯｸM-PRO" w:eastAsia="HG丸ｺﾞｼｯｸM-PRO" w:hAnsi="HG丸ｺﾞｼｯｸM-PRO"/>
          <w:sz w:val="24"/>
        </w:rPr>
      </w:pPr>
    </w:p>
    <w:p w14:paraId="58BBDC7C" w14:textId="4D166ADC" w:rsidR="005F62BB" w:rsidRDefault="004236AC" w:rsidP="005F62BB">
      <w:pPr>
        <w:rPr>
          <w:rFonts w:ascii="HG丸ｺﾞｼｯｸM-PRO" w:eastAsia="HG丸ｺﾞｼｯｸM-PRO" w:hAnsi="HG丸ｺﾞｼｯｸM-PRO"/>
          <w:sz w:val="24"/>
        </w:rPr>
      </w:pP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D869EB">
        <w:rPr>
          <w:rFonts w:ascii="HG丸ｺﾞｼｯｸM-PRO" w:eastAsia="HG丸ｺﾞｼｯｸM-PRO" w:hAnsi="HG丸ｺﾞｼｯｸM-PRO" w:hint="eastAsia"/>
          <w:sz w:val="24"/>
        </w:rPr>
        <w:t>校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>長</w:t>
      </w:r>
      <w:r w:rsidR="00D869E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A066DD8" w14:textId="77777777" w:rsidR="006E1484" w:rsidRPr="004236AC" w:rsidRDefault="006E1484" w:rsidP="005F62BB">
      <w:pPr>
        <w:rPr>
          <w:rFonts w:ascii="HG丸ｺﾞｼｯｸM-PRO" w:eastAsia="HG丸ｺﾞｼｯｸM-PRO" w:hAnsi="HG丸ｺﾞｼｯｸM-PRO"/>
          <w:sz w:val="24"/>
        </w:rPr>
      </w:pPr>
    </w:p>
    <w:p w14:paraId="23B0C76B" w14:textId="77777777" w:rsidR="003F10B9" w:rsidRPr="006E1484" w:rsidRDefault="00D869EB" w:rsidP="004236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＜</w:t>
      </w:r>
      <w:r w:rsidRPr="00D869EB">
        <w:rPr>
          <w:rFonts w:ascii="HG丸ｺﾞｼｯｸM-PRO" w:eastAsia="HG丸ｺﾞｼｯｸM-PRO" w:hAnsi="HG丸ｺﾞｼｯｸM-PRO" w:hint="eastAsia"/>
          <w:sz w:val="26"/>
          <w:szCs w:val="26"/>
        </w:rPr>
        <w:t>活動記録および所見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記入欄</w:t>
      </w:r>
      <w:r w:rsidR="006E14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＞　</w:t>
      </w:r>
      <w:r w:rsidR="006E1484" w:rsidRPr="006E1484">
        <w:rPr>
          <w:rFonts w:ascii="HG丸ｺﾞｼｯｸM-PRO" w:eastAsia="HG丸ｺﾞｼｯｸM-PRO" w:hAnsi="HG丸ｺﾞｼｯｸM-PRO" w:hint="eastAsia"/>
          <w:sz w:val="22"/>
          <w:szCs w:val="22"/>
        </w:rPr>
        <w:t>A4別紙にて資料添付でも可能)です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840"/>
        <w:gridCol w:w="2520"/>
        <w:gridCol w:w="1995"/>
        <w:gridCol w:w="1365"/>
        <w:gridCol w:w="1050"/>
      </w:tblGrid>
      <w:tr w:rsidR="00803913" w:rsidRPr="004236AC" w14:paraId="72739009" w14:textId="77777777" w:rsidTr="00803913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F2671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9D56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F61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大会名称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EC7D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成績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3F7E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ポジション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9493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803913" w:rsidRPr="004236AC" w14:paraId="487CF729" w14:textId="77777777" w:rsidTr="005F62BB">
        <w:trPr>
          <w:trHeight w:val="3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1CB" w14:textId="77777777" w:rsidR="00803913" w:rsidRP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39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全国大会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0B0193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81C4C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27CC8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9D11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6F6F6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1DC947B8" w14:textId="77777777" w:rsidTr="005F62BB">
        <w:trPr>
          <w:trHeight w:val="4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7C8" w14:textId="77777777" w:rsidR="00803913" w:rsidRP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地区大会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F1765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56C53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92996FF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2B597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D2C8F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3477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59FCD28E" w14:textId="77777777" w:rsidTr="005F62BB">
        <w:trPr>
          <w:trHeight w:val="63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D1E" w14:textId="77777777" w:rsid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県大会等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BCB87B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E25B2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8DD6E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38E8A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02C3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6B26DB6B" w14:textId="77777777" w:rsidTr="005F62BB">
        <w:trPr>
          <w:trHeight w:val="626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19A" w14:textId="77777777" w:rsid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市大会等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46DFFE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BCE18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EE38BF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3E2E8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4D14B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E238D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2AE3DCB5" w14:textId="77777777" w:rsidTr="005F62BB">
        <w:trPr>
          <w:trHeight w:val="44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C9A2C" w14:textId="77777777" w:rsidR="00803913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活動歴</w:t>
            </w:r>
          </w:p>
          <w:p w14:paraId="7A735F06" w14:textId="77777777"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16F9A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3BB1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97C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AF20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39BD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F62BB" w:rsidRPr="004236AC" w14:paraId="75694083" w14:textId="77777777" w:rsidTr="005F62BB">
        <w:trPr>
          <w:trHeight w:val="44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6C574" w14:textId="77777777"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  <w:p w14:paraId="6D21A15E" w14:textId="77777777"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89620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27AA" w14:textId="77777777" w:rsidR="005F62BB" w:rsidRPr="008667DF" w:rsidRDefault="005F62BB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56AA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6A30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7048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1735B" w:rsidRPr="004236AC" w14:paraId="6F4837AA" w14:textId="77777777" w:rsidTr="003B4A3E">
        <w:trPr>
          <w:cantSplit/>
          <w:trHeight w:val="315"/>
        </w:trPr>
        <w:tc>
          <w:tcPr>
            <w:tcW w:w="966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D0EE" w14:textId="77777777" w:rsidR="0011735B" w:rsidRPr="0011735B" w:rsidRDefault="0011735B" w:rsidP="001173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73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本人の行動及び性格についての所見</w:t>
            </w:r>
          </w:p>
        </w:tc>
      </w:tr>
      <w:tr w:rsidR="0011735B" w:rsidRPr="004236AC" w14:paraId="64AF92DF" w14:textId="77777777" w:rsidTr="003B4A3E">
        <w:trPr>
          <w:cantSplit/>
          <w:trHeight w:val="660"/>
        </w:trPr>
        <w:tc>
          <w:tcPr>
            <w:tcW w:w="96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C629A" w14:textId="77777777" w:rsidR="00850E92" w:rsidRPr="008667DF" w:rsidRDefault="00850E92" w:rsidP="001173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0E92" w:rsidRPr="004236AC" w14:paraId="2E794889" w14:textId="77777777" w:rsidTr="003B4A3E">
        <w:trPr>
          <w:cantSplit/>
          <w:trHeight w:val="180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688D" w14:textId="77777777" w:rsidR="00850E92" w:rsidRPr="00850E92" w:rsidRDefault="00850E92" w:rsidP="00850E9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0E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３年次９教科の評定合計値</w:t>
            </w:r>
          </w:p>
        </w:tc>
        <w:tc>
          <w:tcPr>
            <w:tcW w:w="6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C681" w14:textId="77777777" w:rsidR="00850E92" w:rsidRPr="00D869EB" w:rsidRDefault="00850E92" w:rsidP="00850E9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記載責任者</w:t>
            </w:r>
          </w:p>
        </w:tc>
      </w:tr>
      <w:tr w:rsidR="00850E92" w:rsidRPr="004236AC" w14:paraId="59236FD8" w14:textId="77777777" w:rsidTr="003B4A3E">
        <w:trPr>
          <w:cantSplit/>
          <w:trHeight w:val="705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8B67" w14:textId="77777777" w:rsidR="00D869EB" w:rsidRDefault="00D869E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A50F43E" w14:textId="77777777" w:rsidR="00850E92" w:rsidRPr="00D869EB" w:rsidRDefault="00D86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（</w:t>
            </w:r>
            <w:r w:rsidRPr="00D869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５段階評価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B1E1" w14:textId="77777777" w:rsidR="00D869EB" w:rsidRPr="00D869EB" w:rsidRDefault="00D869EB" w:rsidP="00850E9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職名　　　　　　　氏名</w:t>
            </w:r>
          </w:p>
          <w:p w14:paraId="41D31041" w14:textId="700E521C" w:rsidR="00850E92" w:rsidRDefault="00D869EB" w:rsidP="00850E9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 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869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</w:tbl>
    <w:p w14:paraId="3F869054" w14:textId="60783B78" w:rsidR="003F10B9" w:rsidRPr="004236AC" w:rsidRDefault="003F10B9">
      <w:pPr>
        <w:rPr>
          <w:rFonts w:ascii="HG丸ｺﾞｼｯｸM-PRO" w:eastAsia="HG丸ｺﾞｼｯｸM-PRO" w:hAnsi="HG丸ｺﾞｼｯｸM-PRO"/>
        </w:rPr>
      </w:pPr>
    </w:p>
    <w:sectPr w:rsidR="003F10B9" w:rsidRPr="004236AC" w:rsidSect="00117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9EDEC" w14:textId="77777777" w:rsidR="00B2322E" w:rsidRDefault="00B2322E" w:rsidP="006E1484">
      <w:r>
        <w:separator/>
      </w:r>
    </w:p>
  </w:endnote>
  <w:endnote w:type="continuationSeparator" w:id="0">
    <w:p w14:paraId="2EFE3AFB" w14:textId="77777777" w:rsidR="00B2322E" w:rsidRDefault="00B2322E" w:rsidP="006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6A88" w14:textId="77777777" w:rsidR="00B2322E" w:rsidRDefault="00B2322E" w:rsidP="006E1484">
      <w:r>
        <w:separator/>
      </w:r>
    </w:p>
  </w:footnote>
  <w:footnote w:type="continuationSeparator" w:id="0">
    <w:p w14:paraId="22C3D09B" w14:textId="77777777" w:rsidR="00B2322E" w:rsidRDefault="00B2322E" w:rsidP="006E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678D"/>
    <w:multiLevelType w:val="hybridMultilevel"/>
    <w:tmpl w:val="0C626864"/>
    <w:lvl w:ilvl="0" w:tplc="3DA8AB9C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1" w15:restartNumberingAfterBreak="0">
    <w:nsid w:val="31524F2C"/>
    <w:multiLevelType w:val="hybridMultilevel"/>
    <w:tmpl w:val="7686928C"/>
    <w:lvl w:ilvl="0" w:tplc="646E538C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2" w15:restartNumberingAfterBreak="0">
    <w:nsid w:val="5E3B574C"/>
    <w:multiLevelType w:val="hybridMultilevel"/>
    <w:tmpl w:val="C67C164E"/>
    <w:lvl w:ilvl="0" w:tplc="AC3021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797B7A"/>
    <w:multiLevelType w:val="hybridMultilevel"/>
    <w:tmpl w:val="E6529482"/>
    <w:lvl w:ilvl="0" w:tplc="716CA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25115D"/>
    <w:multiLevelType w:val="hybridMultilevel"/>
    <w:tmpl w:val="05365242"/>
    <w:lvl w:ilvl="0" w:tplc="F872E1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7046675">
    <w:abstractNumId w:val="3"/>
  </w:num>
  <w:num w:numId="2" w16cid:durableId="1073090742">
    <w:abstractNumId w:val="2"/>
  </w:num>
  <w:num w:numId="3" w16cid:durableId="743573088">
    <w:abstractNumId w:val="4"/>
  </w:num>
  <w:num w:numId="4" w16cid:durableId="130560027">
    <w:abstractNumId w:val="0"/>
  </w:num>
  <w:num w:numId="5" w16cid:durableId="141139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0E"/>
    <w:rsid w:val="000232A4"/>
    <w:rsid w:val="000247AF"/>
    <w:rsid w:val="000D5E68"/>
    <w:rsid w:val="0011735B"/>
    <w:rsid w:val="001A753D"/>
    <w:rsid w:val="001D7466"/>
    <w:rsid w:val="00236C12"/>
    <w:rsid w:val="002A6E2A"/>
    <w:rsid w:val="0036794B"/>
    <w:rsid w:val="003B4A3E"/>
    <w:rsid w:val="003F10B9"/>
    <w:rsid w:val="004236AC"/>
    <w:rsid w:val="004D7167"/>
    <w:rsid w:val="0051092E"/>
    <w:rsid w:val="00567D57"/>
    <w:rsid w:val="005F62BB"/>
    <w:rsid w:val="00641D0E"/>
    <w:rsid w:val="006539A5"/>
    <w:rsid w:val="00684F48"/>
    <w:rsid w:val="006E1484"/>
    <w:rsid w:val="00803913"/>
    <w:rsid w:val="00850E92"/>
    <w:rsid w:val="008667DF"/>
    <w:rsid w:val="00A05A53"/>
    <w:rsid w:val="00A17A82"/>
    <w:rsid w:val="00A50AA7"/>
    <w:rsid w:val="00A915A9"/>
    <w:rsid w:val="00B2322E"/>
    <w:rsid w:val="00B80DD2"/>
    <w:rsid w:val="00BB14F7"/>
    <w:rsid w:val="00CA405C"/>
    <w:rsid w:val="00D34B8C"/>
    <w:rsid w:val="00D869EB"/>
    <w:rsid w:val="00DE1011"/>
    <w:rsid w:val="00E4342D"/>
    <w:rsid w:val="00EA132F"/>
    <w:rsid w:val="00F111F8"/>
    <w:rsid w:val="00F647F5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CC66D"/>
  <w15:docId w15:val="{B4126836-F4C7-489B-9EFF-DC31DC5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9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6794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 Spacing"/>
    <w:uiPriority w:val="1"/>
    <w:qFormat/>
    <w:rsid w:val="005F62BB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484"/>
    <w:rPr>
      <w:kern w:val="2"/>
      <w:sz w:val="21"/>
      <w:szCs w:val="24"/>
    </w:rPr>
  </w:style>
  <w:style w:type="paragraph" w:styleId="a8">
    <w:name w:val="footer"/>
    <w:basedOn w:val="a"/>
    <w:link w:val="a9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4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岡山県作陽高等学校</vt:lpstr>
      <vt:lpstr>岡山県作陽高等学校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岡山県作陽高等学校</dc:title>
  <dc:creator>fujii</dc:creator>
  <cp:lastModifiedBy>0kam0t0.runa59@gmail.com</cp:lastModifiedBy>
  <cp:revision>4</cp:revision>
  <cp:lastPrinted>2022-06-23T07:10:00Z</cp:lastPrinted>
  <dcterms:created xsi:type="dcterms:W3CDTF">2023-11-20T04:22:00Z</dcterms:created>
  <dcterms:modified xsi:type="dcterms:W3CDTF">2024-09-26T01:03:00Z</dcterms:modified>
</cp:coreProperties>
</file>